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9DC0" w14:textId="6EE424F4" w:rsidR="008F2830" w:rsidRPr="00267C1C" w:rsidRDefault="008F2830" w:rsidP="008F2830">
      <w:pPr>
        <w:jc w:val="center"/>
        <w:rPr>
          <w:rFonts w:ascii="Arial" w:hAnsi="Arial" w:cs="Arial"/>
        </w:rPr>
      </w:pPr>
      <w:r w:rsidRPr="00267C1C">
        <w:rPr>
          <w:rFonts w:ascii="Arial" w:hAnsi="Arial" w:cs="Arial"/>
        </w:rPr>
        <w:t xml:space="preserve">EVALUACION: </w:t>
      </w:r>
      <w:r>
        <w:rPr>
          <w:rFonts w:ascii="Arial" w:hAnsi="Arial" w:cs="Arial"/>
        </w:rPr>
        <w:t>CIENCIAS NATURALES 3°</w:t>
      </w:r>
    </w:p>
    <w:tbl>
      <w:tblPr>
        <w:tblW w:w="101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0"/>
        <w:gridCol w:w="2020"/>
        <w:gridCol w:w="3290"/>
      </w:tblGrid>
      <w:tr w:rsidR="008F2830" w:rsidRPr="006F5B44" w14:paraId="10BFC9F1" w14:textId="77777777" w:rsidTr="00CA66E4">
        <w:trPr>
          <w:trHeight w:val="554"/>
        </w:trPr>
        <w:tc>
          <w:tcPr>
            <w:tcW w:w="6900" w:type="dxa"/>
            <w:gridSpan w:val="2"/>
          </w:tcPr>
          <w:p w14:paraId="0884A422" w14:textId="77777777" w:rsidR="008F2830" w:rsidRPr="006F5B44" w:rsidRDefault="008F2830" w:rsidP="00CA66E4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Nombre:</w:t>
            </w:r>
          </w:p>
        </w:tc>
        <w:tc>
          <w:tcPr>
            <w:tcW w:w="3290" w:type="dxa"/>
          </w:tcPr>
          <w:p w14:paraId="63997238" w14:textId="77777777" w:rsidR="008F2830" w:rsidRPr="006F5B44" w:rsidRDefault="008F2830" w:rsidP="00CA66E4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Fecha:</w:t>
            </w:r>
          </w:p>
        </w:tc>
      </w:tr>
      <w:tr w:rsidR="008F2830" w:rsidRPr="006F5B44" w14:paraId="573C5DB3" w14:textId="77777777" w:rsidTr="00CA66E4">
        <w:trPr>
          <w:trHeight w:val="604"/>
        </w:trPr>
        <w:tc>
          <w:tcPr>
            <w:tcW w:w="4880" w:type="dxa"/>
          </w:tcPr>
          <w:p w14:paraId="28B2DA73" w14:textId="1B5A0B12" w:rsidR="008F2830" w:rsidRPr="006F5B44" w:rsidRDefault="008F2830" w:rsidP="00CA66E4">
            <w:pPr>
              <w:spacing w:after="0" w:line="240" w:lineRule="auto"/>
              <w:jc w:val="both"/>
              <w:rPr>
                <w:rFonts w:ascii="Arial" w:eastAsia="Arial" w:hAnsi="Arial" w:cs="Arial"/>
                <w:lang w:eastAsia="es-CL"/>
              </w:rPr>
            </w:pPr>
            <w:proofErr w:type="gramStart"/>
            <w:r w:rsidRPr="006F5B44">
              <w:rPr>
                <w:rFonts w:ascii="Arial" w:eastAsia="Arial" w:hAnsi="Arial" w:cs="Arial"/>
                <w:lang w:eastAsia="es-CL"/>
              </w:rPr>
              <w:t>Puntaje :</w:t>
            </w:r>
            <w:proofErr w:type="gramEnd"/>
            <w:r w:rsidRPr="006F5B44">
              <w:rPr>
                <w:rFonts w:ascii="Arial" w:eastAsia="Arial" w:hAnsi="Arial" w:cs="Arial"/>
                <w:lang w:eastAsia="es-CL"/>
              </w:rPr>
              <w:t xml:space="preserve"> </w:t>
            </w:r>
            <w:r w:rsidR="00081CE4">
              <w:rPr>
                <w:rFonts w:ascii="Arial" w:eastAsia="Arial" w:hAnsi="Arial" w:cs="Arial"/>
                <w:lang w:eastAsia="es-CL"/>
              </w:rPr>
              <w:t>18</w:t>
            </w:r>
            <w:r>
              <w:rPr>
                <w:rFonts w:ascii="Arial" w:eastAsia="Arial" w:hAnsi="Arial" w:cs="Arial"/>
                <w:lang w:eastAsia="es-CL"/>
              </w:rPr>
              <w:t xml:space="preserve"> puntos</w:t>
            </w:r>
          </w:p>
          <w:p w14:paraId="70733495" w14:textId="77777777" w:rsidR="008F2830" w:rsidRPr="006F5B44" w:rsidRDefault="008F2830" w:rsidP="00CA66E4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</w:p>
        </w:tc>
        <w:tc>
          <w:tcPr>
            <w:tcW w:w="5310" w:type="dxa"/>
            <w:gridSpan w:val="2"/>
          </w:tcPr>
          <w:p w14:paraId="0EB52AEC" w14:textId="77777777" w:rsidR="008F2830" w:rsidRPr="006F5B44" w:rsidRDefault="008F2830" w:rsidP="00CA66E4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>
              <w:rPr>
                <w:rFonts w:ascii="Arial" w:eastAsia="Arial" w:hAnsi="Arial" w:cs="Arial"/>
                <w:lang w:eastAsia="es-CL"/>
              </w:rPr>
              <w:t>Nota</w:t>
            </w:r>
          </w:p>
        </w:tc>
      </w:tr>
      <w:tr w:rsidR="008F2830" w:rsidRPr="006F5B44" w14:paraId="4F6CA8F7" w14:textId="77777777" w:rsidTr="00CA66E4">
        <w:trPr>
          <w:trHeight w:val="1055"/>
        </w:trPr>
        <w:tc>
          <w:tcPr>
            <w:tcW w:w="10190" w:type="dxa"/>
            <w:gridSpan w:val="3"/>
          </w:tcPr>
          <w:p w14:paraId="41E37E2F" w14:textId="5CF7EB5E" w:rsidR="008F2830" w:rsidRPr="006F5B44" w:rsidRDefault="008F2830" w:rsidP="00CA66E4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4D4D4D"/>
                <w:lang w:val="es-MX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 xml:space="preserve">Objetivo aprendizaje </w:t>
            </w:r>
            <w:r w:rsidR="00E931FD" w:rsidRPr="00AD0D4D">
              <w:rPr>
                <w:rFonts w:ascii="Arial" w:hAnsi="Arial" w:cs="Arial"/>
                <w:bCs/>
              </w:rPr>
              <w:t xml:space="preserve">OA9 </w:t>
            </w:r>
            <w:r w:rsidR="00E931F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Investigar experimentalmente y explicar algunas características de la luz; por ejemplo: viaja en línea recta, se refleja, puede ser separada en colores.</w:t>
            </w:r>
          </w:p>
        </w:tc>
      </w:tr>
      <w:tr w:rsidR="008F2830" w:rsidRPr="006F5B44" w14:paraId="4FC4BF71" w14:textId="77777777" w:rsidTr="00CA66E4">
        <w:trPr>
          <w:trHeight w:val="533"/>
        </w:trPr>
        <w:tc>
          <w:tcPr>
            <w:tcW w:w="10190" w:type="dxa"/>
            <w:gridSpan w:val="3"/>
          </w:tcPr>
          <w:p w14:paraId="169AE80C" w14:textId="77777777" w:rsidR="008F2830" w:rsidRPr="006F5B44" w:rsidRDefault="008F2830" w:rsidP="00CA66E4">
            <w:pPr>
              <w:spacing w:after="0" w:line="240" w:lineRule="auto"/>
              <w:rPr>
                <w:rFonts w:ascii="Arial" w:eastAsia="Arial" w:hAnsi="Arial" w:cs="Arial"/>
                <w:lang w:eastAsia="es-CL"/>
              </w:rPr>
            </w:pPr>
            <w:r w:rsidRPr="006F5B44">
              <w:rPr>
                <w:rFonts w:ascii="Arial" w:eastAsia="Arial" w:hAnsi="Arial" w:cs="Arial"/>
                <w:lang w:eastAsia="es-CL"/>
              </w:rPr>
              <w:t>Instrucciones: Lea atentamente cada una de las preguntas, y marque la respuesta que considere correcta.</w:t>
            </w:r>
          </w:p>
        </w:tc>
      </w:tr>
    </w:tbl>
    <w:p w14:paraId="03435BD2" w14:textId="18975127" w:rsidR="006C0C26" w:rsidRDefault="006C0C26"/>
    <w:p w14:paraId="4B4FDFA9" w14:textId="62CBCE6A" w:rsidR="00081CE4" w:rsidRDefault="006E5CE9">
      <w:pPr>
        <w:rPr>
          <w:rFonts w:ascii="Arial" w:hAnsi="Arial" w:cs="Arial"/>
        </w:rPr>
      </w:pPr>
      <w:r w:rsidRPr="00827495">
        <w:rPr>
          <w:rFonts w:ascii="Arial" w:hAnsi="Arial" w:cs="Arial"/>
        </w:rPr>
        <w:t xml:space="preserve">1.- </w:t>
      </w:r>
      <w:r w:rsidR="003D63F9" w:rsidRPr="00827495">
        <w:rPr>
          <w:rFonts w:ascii="Arial" w:hAnsi="Arial" w:cs="Arial"/>
        </w:rPr>
        <w:t>¿Que</w:t>
      </w:r>
      <w:r w:rsidRPr="00827495">
        <w:rPr>
          <w:rFonts w:ascii="Arial" w:hAnsi="Arial" w:cs="Arial"/>
        </w:rPr>
        <w:t xml:space="preserve"> es la </w:t>
      </w:r>
      <w:r w:rsidR="003D63F9" w:rsidRPr="00827495">
        <w:rPr>
          <w:rFonts w:ascii="Arial" w:hAnsi="Arial" w:cs="Arial"/>
        </w:rPr>
        <w:t>L</w:t>
      </w:r>
      <w:r w:rsidRPr="00827495">
        <w:rPr>
          <w:rFonts w:ascii="Arial" w:hAnsi="Arial" w:cs="Arial"/>
        </w:rPr>
        <w:t>uz?</w:t>
      </w:r>
      <w:r w:rsidR="008F0A23">
        <w:rPr>
          <w:rFonts w:ascii="Arial" w:hAnsi="Arial" w:cs="Arial"/>
        </w:rPr>
        <w:t xml:space="preserve"> </w:t>
      </w:r>
      <w:r w:rsidR="00081CE4">
        <w:rPr>
          <w:rFonts w:ascii="Arial" w:hAnsi="Arial" w:cs="Arial"/>
        </w:rPr>
        <w:t>2 punto</w:t>
      </w:r>
    </w:p>
    <w:p w14:paraId="0088ACB6" w14:textId="0BAB7262" w:rsidR="006E5CE9" w:rsidRPr="00827495" w:rsidRDefault="006E5CE9">
      <w:pPr>
        <w:rPr>
          <w:rFonts w:ascii="Arial" w:hAnsi="Arial" w:cs="Arial"/>
        </w:rPr>
      </w:pPr>
      <w:r w:rsidRPr="00827495">
        <w:rPr>
          <w:rFonts w:ascii="Arial" w:hAnsi="Arial" w:cs="Arial"/>
        </w:rPr>
        <w:t xml:space="preserve">A) </w:t>
      </w:r>
      <w:r w:rsidR="003D63F9" w:rsidRPr="00827495">
        <w:rPr>
          <w:rFonts w:ascii="Arial" w:hAnsi="Arial" w:cs="Arial"/>
        </w:rPr>
        <w:t>Una fuente de agua</w:t>
      </w:r>
    </w:p>
    <w:p w14:paraId="3BC9FB26" w14:textId="27CBBF4A" w:rsidR="003D63F9" w:rsidRPr="00827495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B) Una fuente de energía</w:t>
      </w:r>
    </w:p>
    <w:p w14:paraId="4E76329A" w14:textId="359B8CF8" w:rsidR="003D63F9" w:rsidRPr="00827495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C) Una fuente luminosidad</w:t>
      </w:r>
    </w:p>
    <w:p w14:paraId="7E8D0430" w14:textId="74C95D7F" w:rsidR="003D63F9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D) Una fuente artificial</w:t>
      </w:r>
    </w:p>
    <w:p w14:paraId="6C14CEA4" w14:textId="77777777" w:rsidR="00827495" w:rsidRPr="00827495" w:rsidRDefault="00827495">
      <w:pPr>
        <w:rPr>
          <w:rFonts w:ascii="Arial" w:hAnsi="Arial" w:cs="Arial"/>
        </w:rPr>
      </w:pPr>
    </w:p>
    <w:p w14:paraId="64DABCD8" w14:textId="77028A2B" w:rsidR="003D63F9" w:rsidRPr="00827495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2.- ¿Qué fuentes de luz existen?</w:t>
      </w:r>
      <w:r w:rsidR="00081CE4" w:rsidRPr="00081CE4">
        <w:rPr>
          <w:rFonts w:ascii="Arial" w:hAnsi="Arial" w:cs="Arial"/>
        </w:rPr>
        <w:t xml:space="preserve"> </w:t>
      </w:r>
      <w:r w:rsidR="00081CE4">
        <w:rPr>
          <w:rFonts w:ascii="Arial" w:hAnsi="Arial" w:cs="Arial"/>
        </w:rPr>
        <w:t>2 punto</w:t>
      </w:r>
    </w:p>
    <w:p w14:paraId="63F3FDD3" w14:textId="40BB5C96" w:rsidR="003D63F9" w:rsidRPr="00827495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A) Artificial y natural</w:t>
      </w:r>
    </w:p>
    <w:p w14:paraId="6EDBBFBB" w14:textId="1C254841" w:rsidR="003D63F9" w:rsidRPr="00827495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B) Luz propia y natural</w:t>
      </w:r>
    </w:p>
    <w:p w14:paraId="5D51B76F" w14:textId="32A3D808" w:rsidR="003D63F9" w:rsidRPr="00827495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C) Artificial y tecnológica</w:t>
      </w:r>
    </w:p>
    <w:p w14:paraId="54B70B8C" w14:textId="75484D01" w:rsidR="00AF7DA3" w:rsidRDefault="003D63F9">
      <w:pPr>
        <w:rPr>
          <w:rFonts w:ascii="Arial" w:hAnsi="Arial" w:cs="Arial"/>
        </w:rPr>
      </w:pPr>
      <w:r w:rsidRPr="00827495">
        <w:rPr>
          <w:rFonts w:ascii="Arial" w:hAnsi="Arial" w:cs="Arial"/>
        </w:rPr>
        <w:t>D)</w:t>
      </w:r>
      <w:r w:rsidR="00AF7DA3" w:rsidRPr="00827495">
        <w:rPr>
          <w:rFonts w:ascii="Arial" w:hAnsi="Arial" w:cs="Arial"/>
        </w:rPr>
        <w:t xml:space="preserve"> Ampolletas y luces</w:t>
      </w:r>
    </w:p>
    <w:p w14:paraId="71BF2110" w14:textId="77777777" w:rsidR="00827495" w:rsidRPr="00827495" w:rsidRDefault="00827495">
      <w:pPr>
        <w:rPr>
          <w:rFonts w:ascii="Arial" w:hAnsi="Arial" w:cs="Arial"/>
        </w:rPr>
      </w:pPr>
    </w:p>
    <w:p w14:paraId="59895723" w14:textId="01AD95E2" w:rsidR="00AF7DA3" w:rsidRPr="00827495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t>3.- El sol es una fuente de luz</w:t>
      </w:r>
      <w:r w:rsidR="00081CE4">
        <w:rPr>
          <w:rFonts w:ascii="Arial" w:hAnsi="Arial" w:cs="Arial"/>
        </w:rPr>
        <w:t>.2 punto</w:t>
      </w:r>
    </w:p>
    <w:p w14:paraId="29F04322" w14:textId="40901F1D" w:rsidR="00AF7DA3" w:rsidRPr="00827495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t>A) Artificial</w:t>
      </w:r>
    </w:p>
    <w:p w14:paraId="3B631DB1" w14:textId="624960AF" w:rsidR="00AF7DA3" w:rsidRPr="00827495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t>B) Eólica</w:t>
      </w:r>
    </w:p>
    <w:p w14:paraId="340EF1B1" w14:textId="14700F53" w:rsidR="00AF7DA3" w:rsidRPr="00827495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t>C) Natural</w:t>
      </w:r>
    </w:p>
    <w:p w14:paraId="03EEA9B0" w14:textId="4C644CD6" w:rsidR="00AF7DA3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t>D) Eléctrica</w:t>
      </w:r>
    </w:p>
    <w:p w14:paraId="3EE4887B" w14:textId="6054AF3F" w:rsidR="00827495" w:rsidRDefault="00827495">
      <w:pPr>
        <w:rPr>
          <w:rFonts w:ascii="Arial" w:hAnsi="Arial" w:cs="Arial"/>
        </w:rPr>
      </w:pPr>
    </w:p>
    <w:p w14:paraId="2BD3F88D" w14:textId="7DF30BF1" w:rsidR="00827495" w:rsidRDefault="00827495">
      <w:pPr>
        <w:rPr>
          <w:rFonts w:ascii="Arial" w:hAnsi="Arial" w:cs="Arial"/>
        </w:rPr>
      </w:pPr>
    </w:p>
    <w:p w14:paraId="701E0AC5" w14:textId="4B9008E6" w:rsidR="00827495" w:rsidRDefault="00827495">
      <w:pPr>
        <w:rPr>
          <w:rFonts w:ascii="Arial" w:hAnsi="Arial" w:cs="Arial"/>
        </w:rPr>
      </w:pPr>
    </w:p>
    <w:p w14:paraId="6FB23798" w14:textId="77777777" w:rsidR="00827495" w:rsidRPr="00827495" w:rsidRDefault="00827495">
      <w:pPr>
        <w:rPr>
          <w:rFonts w:ascii="Arial" w:hAnsi="Arial" w:cs="Arial"/>
        </w:rPr>
      </w:pPr>
    </w:p>
    <w:p w14:paraId="4EE632FC" w14:textId="087422B8" w:rsidR="00AF7DA3" w:rsidRPr="00827495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lastRenderedPageBreak/>
        <w:t xml:space="preserve"> 4.- Una fuente de luz artificial es:</w:t>
      </w:r>
      <w:r w:rsidR="00081CE4" w:rsidRPr="00081CE4">
        <w:rPr>
          <w:rFonts w:ascii="Arial" w:hAnsi="Arial" w:cs="Arial"/>
        </w:rPr>
        <w:t xml:space="preserve"> </w:t>
      </w:r>
      <w:r w:rsidR="00081CE4">
        <w:rPr>
          <w:rFonts w:ascii="Arial" w:hAnsi="Arial" w:cs="Arial"/>
        </w:rPr>
        <w:t>2 punto</w:t>
      </w:r>
    </w:p>
    <w:p w14:paraId="203EACF3" w14:textId="765A9D23" w:rsidR="00AF7DA3" w:rsidRPr="00827495" w:rsidRDefault="00AF7DA3">
      <w:pPr>
        <w:rPr>
          <w:rFonts w:ascii="Arial" w:hAnsi="Arial" w:cs="Arial"/>
        </w:rPr>
      </w:pPr>
      <w:r w:rsidRPr="00827495">
        <w:rPr>
          <w:rFonts w:ascii="Arial" w:hAnsi="Arial" w:cs="Arial"/>
        </w:rPr>
        <w:t>A</w:t>
      </w:r>
      <w:r w:rsidR="00827495" w:rsidRPr="00827495">
        <w:rPr>
          <w:rFonts w:ascii="Arial" w:hAnsi="Arial" w:cs="Arial"/>
        </w:rPr>
        <w:t>) Fuego</w:t>
      </w:r>
    </w:p>
    <w:p w14:paraId="31DE89EA" w14:textId="549C9582" w:rsidR="00827495" w:rsidRPr="00827495" w:rsidRDefault="00827495">
      <w:pPr>
        <w:rPr>
          <w:rFonts w:ascii="Arial" w:hAnsi="Arial" w:cs="Arial"/>
        </w:rPr>
      </w:pPr>
      <w:r w:rsidRPr="00827495">
        <w:rPr>
          <w:rFonts w:ascii="Arial" w:hAnsi="Arial" w:cs="Arial"/>
        </w:rPr>
        <w:t>B) Sol</w:t>
      </w:r>
    </w:p>
    <w:p w14:paraId="16207B63" w14:textId="5F9D9E39" w:rsidR="00827495" w:rsidRPr="00827495" w:rsidRDefault="00827495">
      <w:pPr>
        <w:rPr>
          <w:rFonts w:ascii="Arial" w:hAnsi="Arial" w:cs="Arial"/>
        </w:rPr>
      </w:pPr>
      <w:r w:rsidRPr="00827495">
        <w:rPr>
          <w:rFonts w:ascii="Arial" w:hAnsi="Arial" w:cs="Arial"/>
        </w:rPr>
        <w:t>C) Aire</w:t>
      </w:r>
    </w:p>
    <w:p w14:paraId="3CCBE67F" w14:textId="6BE396B2" w:rsidR="00827495" w:rsidRDefault="00827495">
      <w:pPr>
        <w:rPr>
          <w:rFonts w:ascii="Arial" w:hAnsi="Arial" w:cs="Arial"/>
        </w:rPr>
      </w:pPr>
      <w:r w:rsidRPr="00827495">
        <w:rPr>
          <w:rFonts w:ascii="Arial" w:hAnsi="Arial" w:cs="Arial"/>
        </w:rPr>
        <w:t>D) Fuegos artificiales</w:t>
      </w:r>
    </w:p>
    <w:p w14:paraId="151913B7" w14:textId="77777777" w:rsidR="00081CE4" w:rsidRDefault="00081CE4">
      <w:pPr>
        <w:rPr>
          <w:rFonts w:ascii="Arial" w:hAnsi="Arial" w:cs="Arial"/>
        </w:rPr>
      </w:pPr>
    </w:p>
    <w:p w14:paraId="11E440F4" w14:textId="26C10CE5" w:rsidR="00827495" w:rsidRPr="00827495" w:rsidRDefault="008274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="00F70EC3">
        <w:rPr>
          <w:rFonts w:ascii="Arial" w:hAnsi="Arial" w:cs="Arial"/>
        </w:rPr>
        <w:t>Observa la imagen y responde</w:t>
      </w:r>
      <w:r w:rsidR="00081CE4">
        <w:rPr>
          <w:rFonts w:ascii="Arial" w:hAnsi="Arial" w:cs="Arial"/>
        </w:rPr>
        <w:t>.2 puntos</w:t>
      </w:r>
      <w:r w:rsidR="00081CE4" w:rsidRPr="00827495">
        <w:rPr>
          <w:rFonts w:ascii="Arial" w:hAnsi="Arial" w:cs="Arial"/>
        </w:rPr>
        <w:t xml:space="preserve"> </w:t>
      </w:r>
      <w:r w:rsidRPr="00827495">
        <w:rPr>
          <w:rFonts w:ascii="Arial" w:hAnsi="Arial" w:cs="Arial"/>
          <w:noProof/>
        </w:rPr>
        <w:drawing>
          <wp:inline distT="0" distB="0" distL="0" distR="0" wp14:anchorId="0BC776B6" wp14:editId="7E21D75D">
            <wp:extent cx="5839640" cy="2010056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9640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1E5F2" w14:textId="25388CA5" w:rsidR="00AF7DA3" w:rsidRDefault="00F70EC3">
      <w:r>
        <w:t>La luz se propaga o viaja:</w:t>
      </w:r>
    </w:p>
    <w:p w14:paraId="05784945" w14:textId="14404CF4" w:rsidR="00F70EC3" w:rsidRDefault="00F70EC3" w:rsidP="00F70EC3">
      <w:pPr>
        <w:pStyle w:val="Prrafodelista"/>
        <w:numPr>
          <w:ilvl w:val="0"/>
          <w:numId w:val="1"/>
        </w:numPr>
      </w:pPr>
      <w:r>
        <w:t>En línea curva</w:t>
      </w:r>
    </w:p>
    <w:p w14:paraId="40FD7BC7" w14:textId="72131232" w:rsidR="00F70EC3" w:rsidRDefault="00F70EC3" w:rsidP="00F70EC3">
      <w:pPr>
        <w:pStyle w:val="Prrafodelista"/>
        <w:numPr>
          <w:ilvl w:val="0"/>
          <w:numId w:val="1"/>
        </w:numPr>
      </w:pPr>
      <w:r>
        <w:t xml:space="preserve">En línea </w:t>
      </w:r>
    </w:p>
    <w:p w14:paraId="60AE03DE" w14:textId="77AE2145" w:rsidR="00F70EC3" w:rsidRDefault="00F70EC3" w:rsidP="00F70EC3">
      <w:pPr>
        <w:pStyle w:val="Prrafodelista"/>
        <w:numPr>
          <w:ilvl w:val="0"/>
          <w:numId w:val="1"/>
        </w:numPr>
      </w:pPr>
      <w:r>
        <w:t>En línea recta</w:t>
      </w:r>
    </w:p>
    <w:p w14:paraId="6E3F462E" w14:textId="4130F240" w:rsidR="00F70EC3" w:rsidRDefault="00F70EC3" w:rsidP="00F70EC3">
      <w:pPr>
        <w:pStyle w:val="Prrafodelista"/>
        <w:numPr>
          <w:ilvl w:val="0"/>
          <w:numId w:val="1"/>
        </w:numPr>
      </w:pPr>
      <w:r>
        <w:t>En línea recta y curva</w:t>
      </w:r>
    </w:p>
    <w:p w14:paraId="602C7229" w14:textId="109E8B01" w:rsidR="00F70EC3" w:rsidRDefault="00F70EC3" w:rsidP="00F70EC3">
      <w:pPr>
        <w:pStyle w:val="Prrafodelista"/>
      </w:pPr>
    </w:p>
    <w:p w14:paraId="258A922F" w14:textId="17246FD9" w:rsidR="00F70EC3" w:rsidRDefault="00F70EC3" w:rsidP="00F70EC3">
      <w:pPr>
        <w:pStyle w:val="Prrafodelista"/>
        <w:ind w:left="142" w:hanging="142"/>
      </w:pPr>
      <w:r>
        <w:t>6.- Indica si la imagen corresponde a fuente de luz natural</w:t>
      </w:r>
      <w:r w:rsidR="008F0A23">
        <w:t xml:space="preserve"> con una (N)</w:t>
      </w:r>
      <w:r>
        <w:t xml:space="preserve"> o artificial</w:t>
      </w:r>
      <w:r w:rsidR="008F0A23">
        <w:t xml:space="preserve"> con </w:t>
      </w:r>
      <w:proofErr w:type="gramStart"/>
      <w:r w:rsidR="008F0A23">
        <w:t>una  (</w:t>
      </w:r>
      <w:proofErr w:type="gramEnd"/>
      <w:r w:rsidR="008F0A23">
        <w:t>A)</w:t>
      </w:r>
      <w:r w:rsidR="00081CE4">
        <w:t>.</w:t>
      </w:r>
      <w:r w:rsidR="00081CE4" w:rsidRPr="00081CE4">
        <w:rPr>
          <w:rFonts w:ascii="Arial" w:hAnsi="Arial" w:cs="Arial"/>
        </w:rPr>
        <w:t xml:space="preserve"> </w:t>
      </w:r>
      <w:r w:rsidR="00081CE4">
        <w:rPr>
          <w:rFonts w:ascii="Arial" w:hAnsi="Arial" w:cs="Arial"/>
        </w:rPr>
        <w:t>8 puntos</w:t>
      </w:r>
    </w:p>
    <w:p w14:paraId="48CFB7E8" w14:textId="29250475" w:rsidR="008F0A23" w:rsidRDefault="008F0A23" w:rsidP="00F70EC3">
      <w:pPr>
        <w:pStyle w:val="Prrafodelista"/>
        <w:ind w:left="142" w:hanging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9EEA7" wp14:editId="4A4E4117">
                <wp:simplePos x="0" y="0"/>
                <wp:positionH relativeFrom="column">
                  <wp:posOffset>6056480</wp:posOffset>
                </wp:positionH>
                <wp:positionV relativeFrom="paragraph">
                  <wp:posOffset>1807845</wp:posOffset>
                </wp:positionV>
                <wp:extent cx="398033" cy="387275"/>
                <wp:effectExtent l="19050" t="19050" r="21590" b="1333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80C679" id="Rectángulo: esquinas redondeadas 12" o:spid="_x0000_s1026" style="position:absolute;margin-left:476.9pt;margin-top:142.35pt;width:31.35pt;height:3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35204" wp14:editId="32999D15">
                <wp:simplePos x="0" y="0"/>
                <wp:positionH relativeFrom="column">
                  <wp:posOffset>6023722</wp:posOffset>
                </wp:positionH>
                <wp:positionV relativeFrom="paragraph">
                  <wp:posOffset>552263</wp:posOffset>
                </wp:positionV>
                <wp:extent cx="398033" cy="387275"/>
                <wp:effectExtent l="19050" t="19050" r="21590" b="1333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46A1ED" id="Rectángulo: esquinas redondeadas 11" o:spid="_x0000_s1026" style="position:absolute;margin-left:474.3pt;margin-top:43.5pt;width:31.35pt;height:3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7DA71" wp14:editId="306BD8BA">
                <wp:simplePos x="0" y="0"/>
                <wp:positionH relativeFrom="column">
                  <wp:posOffset>4023323</wp:posOffset>
                </wp:positionH>
                <wp:positionV relativeFrom="paragraph">
                  <wp:posOffset>1779046</wp:posOffset>
                </wp:positionV>
                <wp:extent cx="398033" cy="387275"/>
                <wp:effectExtent l="19050" t="19050" r="21590" b="1333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BF5B2C" id="Rectángulo: esquinas redondeadas 10" o:spid="_x0000_s1026" style="position:absolute;margin-left:316.8pt;margin-top:140.1pt;width:31.35pt;height:3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ED70C" wp14:editId="1E611657">
                <wp:simplePos x="0" y="0"/>
                <wp:positionH relativeFrom="column">
                  <wp:posOffset>3581736</wp:posOffset>
                </wp:positionH>
                <wp:positionV relativeFrom="paragraph">
                  <wp:posOffset>47252</wp:posOffset>
                </wp:positionV>
                <wp:extent cx="398033" cy="387275"/>
                <wp:effectExtent l="19050" t="19050" r="21590" b="1333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99C558" id="Rectángulo: esquinas redondeadas 8" o:spid="_x0000_s1026" style="position:absolute;margin-left:282.05pt;margin-top:3.7pt;width:31.35pt;height:3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279FD" wp14:editId="74D2D494">
                <wp:simplePos x="0" y="0"/>
                <wp:positionH relativeFrom="column">
                  <wp:posOffset>2984873</wp:posOffset>
                </wp:positionH>
                <wp:positionV relativeFrom="paragraph">
                  <wp:posOffset>2585832</wp:posOffset>
                </wp:positionV>
                <wp:extent cx="398033" cy="387275"/>
                <wp:effectExtent l="19050" t="19050" r="21590" b="1333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1F08A5" id="Rectángulo: esquinas redondeadas 9" o:spid="_x0000_s1026" style="position:absolute;margin-left:235.05pt;margin-top:203.6pt;width:31.35pt;height:3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4602B" wp14:editId="6AE0E9AC">
                <wp:simplePos x="0" y="0"/>
                <wp:positionH relativeFrom="column">
                  <wp:posOffset>1747520</wp:posOffset>
                </wp:positionH>
                <wp:positionV relativeFrom="paragraph">
                  <wp:posOffset>1833245</wp:posOffset>
                </wp:positionV>
                <wp:extent cx="398033" cy="387275"/>
                <wp:effectExtent l="19050" t="19050" r="21590" b="1333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56781" id="Rectángulo: esquinas redondeadas 6" o:spid="_x0000_s1026" style="position:absolute;margin-left:137.6pt;margin-top:144.35pt;width:31.35pt;height: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41AF8" wp14:editId="02FAA073">
                <wp:simplePos x="0" y="0"/>
                <wp:positionH relativeFrom="column">
                  <wp:posOffset>558837</wp:posOffset>
                </wp:positionH>
                <wp:positionV relativeFrom="paragraph">
                  <wp:posOffset>2662294</wp:posOffset>
                </wp:positionV>
                <wp:extent cx="398033" cy="387275"/>
                <wp:effectExtent l="19050" t="19050" r="21590" b="1333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C20464" id="Rectángulo: esquinas redondeadas 7" o:spid="_x0000_s1026" style="position:absolute;margin-left:44pt;margin-top:209.65pt;width:31.35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" fillcolor="window" strokecolor="#70ad47" strokeweight="3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BDD01" wp14:editId="358A0807">
                <wp:simplePos x="0" y="0"/>
                <wp:positionH relativeFrom="column">
                  <wp:posOffset>-112955</wp:posOffset>
                </wp:positionH>
                <wp:positionV relativeFrom="paragraph">
                  <wp:posOffset>122966</wp:posOffset>
                </wp:positionV>
                <wp:extent cx="398033" cy="387275"/>
                <wp:effectExtent l="19050" t="19050" r="21590" b="1333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38727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33B183" id="Rectángulo: esquinas redondeadas 5" o:spid="_x0000_s1026" style="position:absolute;margin-left:-8.9pt;margin-top:9.7pt;width:31.3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" fillcolor="white [3201]" strokecolor="#70ad47 [3209]" strokeweight="3pt">
                <v:stroke joinstyle="miter"/>
              </v:roundrect>
            </w:pict>
          </mc:Fallback>
        </mc:AlternateContent>
      </w:r>
      <w:r w:rsidRPr="008F0A23">
        <w:rPr>
          <w:noProof/>
        </w:rPr>
        <w:drawing>
          <wp:inline distT="0" distB="0" distL="0" distR="0" wp14:anchorId="7167F0A5" wp14:editId="45982DC0">
            <wp:extent cx="6303645" cy="2689412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020" cy="27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A23" w:rsidSect="008F2830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B4DE7" w14:textId="77777777" w:rsidR="00303F4A" w:rsidRDefault="00303F4A" w:rsidP="008F2830">
      <w:pPr>
        <w:spacing w:after="0" w:line="240" w:lineRule="auto"/>
      </w:pPr>
      <w:r>
        <w:separator/>
      </w:r>
    </w:p>
  </w:endnote>
  <w:endnote w:type="continuationSeparator" w:id="0">
    <w:p w14:paraId="2FED5910" w14:textId="77777777" w:rsidR="00303F4A" w:rsidRDefault="00303F4A" w:rsidP="008F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8442" w14:textId="77777777" w:rsidR="008F2830" w:rsidRPr="009A5C4B" w:rsidRDefault="008F2830" w:rsidP="008F2830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iCs/>
      </w:rPr>
    </w:pPr>
    <w:r w:rsidRPr="009A5C4B">
      <w:rPr>
        <w:rFonts w:ascii="Arial" w:hAnsi="Arial" w:cs="Arial"/>
        <w:i/>
        <w:iCs/>
      </w:rPr>
      <w:t>Profesora Karin Cea Rojas</w:t>
    </w:r>
  </w:p>
  <w:p w14:paraId="20044FB2" w14:textId="77777777" w:rsidR="008F2830" w:rsidRDefault="008F2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C0C4" w14:textId="77777777" w:rsidR="00303F4A" w:rsidRDefault="00303F4A" w:rsidP="008F2830">
      <w:pPr>
        <w:spacing w:after="0" w:line="240" w:lineRule="auto"/>
      </w:pPr>
      <w:r>
        <w:separator/>
      </w:r>
    </w:p>
  </w:footnote>
  <w:footnote w:type="continuationSeparator" w:id="0">
    <w:p w14:paraId="0F995759" w14:textId="77777777" w:rsidR="00303F4A" w:rsidRDefault="00303F4A" w:rsidP="008F2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E0ED4" w14:textId="41E76FE1" w:rsidR="008F2830" w:rsidRPr="008F2830" w:rsidRDefault="008F2830" w:rsidP="008F2830">
    <w:pPr>
      <w:pStyle w:val="Encabezado"/>
    </w:pPr>
    <w:r>
      <w:rPr>
        <w:rFonts w:eastAsia="Calibri" w:cs="Calibri"/>
        <w:noProof/>
        <w:color w:val="000000"/>
      </w:rPr>
      <w:drawing>
        <wp:inline distT="0" distB="0" distL="0" distR="0" wp14:anchorId="66BBDD02" wp14:editId="501A8080">
          <wp:extent cx="676275" cy="638175"/>
          <wp:effectExtent l="0" t="0" r="0" b="0"/>
          <wp:docPr id="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5F6C"/>
    <w:multiLevelType w:val="hybridMultilevel"/>
    <w:tmpl w:val="BB6A66AE"/>
    <w:lvl w:ilvl="0" w:tplc="72909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30"/>
    <w:rsid w:val="00081CE4"/>
    <w:rsid w:val="0024351E"/>
    <w:rsid w:val="00303F4A"/>
    <w:rsid w:val="003D63F9"/>
    <w:rsid w:val="006C0C26"/>
    <w:rsid w:val="006E5CE9"/>
    <w:rsid w:val="00827495"/>
    <w:rsid w:val="008F0A23"/>
    <w:rsid w:val="008F2830"/>
    <w:rsid w:val="009A5C4B"/>
    <w:rsid w:val="00AF7DA3"/>
    <w:rsid w:val="00D31D1B"/>
    <w:rsid w:val="00E931FD"/>
    <w:rsid w:val="00F7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83AA9"/>
  <w15:chartTrackingRefBased/>
  <w15:docId w15:val="{0C19F1FE-FAF8-4645-A23E-635D5D76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8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830"/>
  </w:style>
  <w:style w:type="paragraph" w:styleId="Piedepgina">
    <w:name w:val="footer"/>
    <w:basedOn w:val="Normal"/>
    <w:link w:val="PiedepginaCar"/>
    <w:uiPriority w:val="99"/>
    <w:unhideWhenUsed/>
    <w:rsid w:val="008F28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830"/>
  </w:style>
  <w:style w:type="paragraph" w:styleId="Prrafodelista">
    <w:name w:val="List Paragraph"/>
    <w:basedOn w:val="Normal"/>
    <w:uiPriority w:val="34"/>
    <w:qFormat/>
    <w:rsid w:val="00F70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2</cp:revision>
  <cp:lastPrinted>2023-03-29T12:33:00Z</cp:lastPrinted>
  <dcterms:created xsi:type="dcterms:W3CDTF">2023-03-29T00:13:00Z</dcterms:created>
  <dcterms:modified xsi:type="dcterms:W3CDTF">2023-03-29T12:34:00Z</dcterms:modified>
</cp:coreProperties>
</file>