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E7" w:rsidRPr="0009654E" w:rsidRDefault="00DD40E7" w:rsidP="00DB0FC3">
      <w:pPr>
        <w:jc w:val="center"/>
        <w:rPr>
          <w:b/>
          <w:sz w:val="20"/>
          <w:szCs w:val="20"/>
        </w:rPr>
      </w:pPr>
      <w:r w:rsidRPr="0009654E">
        <w:rPr>
          <w:b/>
          <w:sz w:val="20"/>
          <w:szCs w:val="20"/>
        </w:rPr>
        <w:t>CELEBRACION DEL DIA DE LA SANA CONVIVENCIA ESCOLAR</w:t>
      </w:r>
    </w:p>
    <w:p w:rsidR="0009654E" w:rsidRPr="0009654E" w:rsidRDefault="0009654E" w:rsidP="0009654E">
      <w:pPr>
        <w:jc w:val="center"/>
        <w:rPr>
          <w:b/>
          <w:i/>
          <w:sz w:val="20"/>
          <w:szCs w:val="20"/>
          <w:u w:val="single"/>
        </w:rPr>
      </w:pPr>
      <w:r w:rsidRPr="0009654E">
        <w:rPr>
          <w:b/>
          <w:i/>
          <w:sz w:val="20"/>
          <w:szCs w:val="20"/>
          <w:u w:val="single"/>
        </w:rPr>
        <w:t>TRABAJO EN SALA DE CLASES DESDE LA  TERCERA A LA SEXTA HORA</w:t>
      </w:r>
    </w:p>
    <w:p w:rsidR="0009654E" w:rsidRPr="0009654E" w:rsidRDefault="0009654E" w:rsidP="0009654E">
      <w:pPr>
        <w:rPr>
          <w:sz w:val="20"/>
          <w:szCs w:val="20"/>
        </w:rPr>
      </w:pPr>
      <w:r w:rsidRPr="0009654E">
        <w:rPr>
          <w:sz w:val="20"/>
          <w:szCs w:val="20"/>
        </w:rPr>
        <w:t>La celebración del Día de la Convivencia Escolar, ofrece la oportunidad de reflexionar, intencionadamente acerca de la calidad de las relaciones humanas al interior del colegio y aprovechar de establecer compromisos individuales y grupales con nuestros alumnos y alumnas, justamente, para llevar a la práctica las intenciones de una buena convivencia de toda nuestra comunidad.</w:t>
      </w:r>
    </w:p>
    <w:p w:rsidR="00922E1C" w:rsidRPr="0009654E" w:rsidRDefault="00922E1C">
      <w:pPr>
        <w:rPr>
          <w:b/>
          <w:sz w:val="20"/>
          <w:szCs w:val="20"/>
          <w:u w:val="single"/>
        </w:rPr>
      </w:pPr>
      <w:r w:rsidRPr="0009654E">
        <w:rPr>
          <w:b/>
          <w:sz w:val="20"/>
          <w:szCs w:val="20"/>
          <w:u w:val="single"/>
        </w:rPr>
        <w:t>1.- Objetivos:</w:t>
      </w:r>
    </w:p>
    <w:p w:rsidR="00922E1C" w:rsidRPr="0009654E" w:rsidRDefault="00922E1C">
      <w:pPr>
        <w:rPr>
          <w:sz w:val="20"/>
          <w:szCs w:val="20"/>
        </w:rPr>
      </w:pPr>
      <w:r w:rsidRPr="0009654E">
        <w:rPr>
          <w:sz w:val="20"/>
          <w:szCs w:val="20"/>
        </w:rPr>
        <w:t xml:space="preserve">- Sensibilizar </w:t>
      </w:r>
      <w:r w:rsidR="00C065DC" w:rsidRPr="0009654E">
        <w:rPr>
          <w:sz w:val="20"/>
          <w:szCs w:val="20"/>
        </w:rPr>
        <w:t>en torno a la convivencia escolar y sentido de aceptación a la diversidad.</w:t>
      </w:r>
    </w:p>
    <w:p w:rsidR="00C065DC" w:rsidRPr="0009654E" w:rsidRDefault="00C065DC">
      <w:pPr>
        <w:rPr>
          <w:sz w:val="20"/>
          <w:szCs w:val="20"/>
        </w:rPr>
      </w:pPr>
      <w:r w:rsidRPr="0009654E">
        <w:rPr>
          <w:sz w:val="20"/>
          <w:szCs w:val="20"/>
        </w:rPr>
        <w:t>- Potenciar el trabajo con los temas valóricos mediante una actividad que motive hacia la reflexión y valoración de la buena convivencia.</w:t>
      </w:r>
    </w:p>
    <w:p w:rsidR="00C065DC" w:rsidRPr="0009654E" w:rsidRDefault="00C065DC">
      <w:pPr>
        <w:rPr>
          <w:sz w:val="20"/>
          <w:szCs w:val="20"/>
        </w:rPr>
      </w:pPr>
      <w:r w:rsidRPr="0009654E">
        <w:rPr>
          <w:sz w:val="20"/>
          <w:szCs w:val="20"/>
        </w:rPr>
        <w:t>-Fortalecer los ideales establecidos en el PEI.</w:t>
      </w:r>
    </w:p>
    <w:p w:rsidR="00DD40E7" w:rsidRPr="0009654E" w:rsidRDefault="00C065DC" w:rsidP="00DD40E7">
      <w:pPr>
        <w:rPr>
          <w:b/>
          <w:sz w:val="20"/>
          <w:szCs w:val="20"/>
          <w:u w:val="single"/>
        </w:rPr>
      </w:pPr>
      <w:r w:rsidRPr="0009654E">
        <w:rPr>
          <w:b/>
          <w:sz w:val="20"/>
          <w:szCs w:val="20"/>
          <w:u w:val="single"/>
        </w:rPr>
        <w:t xml:space="preserve">2.- </w:t>
      </w:r>
      <w:r w:rsidR="00922E1C" w:rsidRPr="0009654E">
        <w:rPr>
          <w:b/>
          <w:sz w:val="20"/>
          <w:szCs w:val="20"/>
          <w:u w:val="single"/>
        </w:rPr>
        <w:t>ACTIVIDADES QUE SE PUEDEN REALIZAR:</w:t>
      </w:r>
    </w:p>
    <w:p w:rsidR="00DD40E7" w:rsidRPr="0009654E" w:rsidRDefault="00DD40E7" w:rsidP="00DD40E7">
      <w:pPr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 xml:space="preserve">Talleres: </w:t>
      </w:r>
    </w:p>
    <w:p w:rsidR="00DD40E7" w:rsidRPr="0009654E" w:rsidRDefault="00DD40E7" w:rsidP="00DD40E7">
      <w:pPr>
        <w:rPr>
          <w:sz w:val="20"/>
          <w:szCs w:val="20"/>
        </w:rPr>
      </w:pPr>
      <w:r w:rsidRPr="0009654E">
        <w:rPr>
          <w:sz w:val="20"/>
          <w:szCs w:val="20"/>
        </w:rPr>
        <w:t>Permiten analizar, conversar y conocer acerca de situaciones y /o experiencias, vivencias, significados y percepciones acerca de la calidad de la convivencia en la institución educativa, los problemas y los desafíos. Es importante que se cree un ambiente cálido, estimulador del diálo</w:t>
      </w:r>
      <w:r w:rsidR="00DB0FC3" w:rsidRPr="0009654E">
        <w:rPr>
          <w:sz w:val="20"/>
          <w:szCs w:val="20"/>
        </w:rPr>
        <w:t>go y del escucharse mutuamente.</w:t>
      </w:r>
    </w:p>
    <w:p w:rsidR="00DD40E7" w:rsidRPr="0009654E" w:rsidRDefault="00DD40E7" w:rsidP="00DD40E7">
      <w:pPr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>Debates:</w:t>
      </w:r>
    </w:p>
    <w:p w:rsidR="00DD40E7" w:rsidRPr="0009654E" w:rsidRDefault="00DD40E7" w:rsidP="00DD40E7">
      <w:pPr>
        <w:rPr>
          <w:sz w:val="20"/>
          <w:szCs w:val="20"/>
        </w:rPr>
      </w:pPr>
      <w:r w:rsidRPr="0009654E">
        <w:rPr>
          <w:sz w:val="20"/>
          <w:szCs w:val="20"/>
        </w:rPr>
        <w:t xml:space="preserve">Se confrontan posturas a partir de un testimonio o dramatización, donde el tema se centre en la convivencia escolar, situaciones de conflicto, formas de participación, reglamento escolar. Esta actividad puede ser </w:t>
      </w:r>
      <w:r w:rsidR="0009654E" w:rsidRPr="0009654E">
        <w:rPr>
          <w:sz w:val="20"/>
          <w:szCs w:val="20"/>
        </w:rPr>
        <w:t>desarrollada</w:t>
      </w:r>
      <w:r w:rsidRPr="0009654E">
        <w:rPr>
          <w:sz w:val="20"/>
          <w:szCs w:val="20"/>
        </w:rPr>
        <w:t xml:space="preserve"> por dos grupos</w:t>
      </w:r>
      <w:r w:rsidR="00DB0FC3" w:rsidRPr="0009654E">
        <w:rPr>
          <w:sz w:val="20"/>
          <w:szCs w:val="20"/>
        </w:rPr>
        <w:t>.</w:t>
      </w:r>
    </w:p>
    <w:p w:rsidR="00DD40E7" w:rsidRPr="0009654E" w:rsidRDefault="0009654E" w:rsidP="00DD40E7">
      <w:pPr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 xml:space="preserve">Afiches, </w:t>
      </w:r>
      <w:proofErr w:type="spellStart"/>
      <w:r w:rsidR="00DD40E7" w:rsidRPr="0009654E">
        <w:rPr>
          <w:sz w:val="20"/>
          <w:szCs w:val="20"/>
          <w:u w:val="single"/>
        </w:rPr>
        <w:t>Grafittis</w:t>
      </w:r>
      <w:proofErr w:type="spellEnd"/>
      <w:r w:rsidR="00DD40E7" w:rsidRPr="0009654E">
        <w:rPr>
          <w:sz w:val="20"/>
          <w:szCs w:val="20"/>
          <w:u w:val="single"/>
        </w:rPr>
        <w:t xml:space="preserve"> o Collage</w:t>
      </w:r>
    </w:p>
    <w:p w:rsidR="0009654E" w:rsidRPr="0009654E" w:rsidRDefault="00DD40E7" w:rsidP="0009654E">
      <w:pPr>
        <w:spacing w:after="0"/>
        <w:jc w:val="both"/>
        <w:rPr>
          <w:sz w:val="20"/>
          <w:szCs w:val="20"/>
        </w:rPr>
      </w:pPr>
      <w:r w:rsidRPr="0009654E">
        <w:rPr>
          <w:sz w:val="20"/>
          <w:szCs w:val="20"/>
        </w:rPr>
        <w:t>Se trata de una construcción colectiva, de representación de ideas,  en torno a uno o varios temas relacionados con la convivencia escolar. Puede ser realizado por distintos grupos- cursos (u otros estamentos) y concluir con un</w:t>
      </w:r>
      <w:r w:rsidR="00DB0FC3" w:rsidRPr="0009654E">
        <w:rPr>
          <w:sz w:val="20"/>
          <w:szCs w:val="20"/>
        </w:rPr>
        <w:t xml:space="preserve">a muestra de los trabajos realizados. </w:t>
      </w:r>
      <w:r w:rsidRPr="0009654E">
        <w:rPr>
          <w:sz w:val="20"/>
          <w:szCs w:val="20"/>
        </w:rPr>
        <w:t xml:space="preserve"> </w:t>
      </w:r>
      <w:r w:rsidR="0009654E" w:rsidRPr="0009654E">
        <w:rPr>
          <w:sz w:val="20"/>
          <w:szCs w:val="20"/>
        </w:rPr>
        <w:t>Se puede realizar afiches destacando los valores relacionados con este tema, por ejemplo: respeto, solidaridad, tolerancia, inclusión, participación, no discriminación, valoración por el otro, respeto por las cosas del otro etc. Estos afiches serán puestos en los diarios murales de cada curso y en los pasillos del colegio.</w:t>
      </w:r>
    </w:p>
    <w:p w:rsidR="0009654E" w:rsidRDefault="0009654E" w:rsidP="00CA332E">
      <w:pPr>
        <w:spacing w:after="0"/>
        <w:rPr>
          <w:sz w:val="20"/>
          <w:szCs w:val="20"/>
        </w:rPr>
      </w:pPr>
    </w:p>
    <w:p w:rsidR="00DD40E7" w:rsidRPr="0009654E" w:rsidRDefault="00DD40E7" w:rsidP="00CA332E">
      <w:pPr>
        <w:spacing w:after="0"/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>Juego de Roles, dramatización o títeres</w:t>
      </w:r>
    </w:p>
    <w:p w:rsidR="0009654E" w:rsidRPr="0009654E" w:rsidRDefault="00DD40E7" w:rsidP="00DD40E7">
      <w:pPr>
        <w:rPr>
          <w:sz w:val="20"/>
          <w:szCs w:val="20"/>
        </w:rPr>
      </w:pPr>
      <w:r w:rsidRPr="0009654E">
        <w:rPr>
          <w:sz w:val="20"/>
          <w:szCs w:val="20"/>
        </w:rPr>
        <w:t>Posibilita conjugar las emociones y sentimientos con lo racional- intelectual, lo corporal, la voluntad y la sensibilidad. Por ser vivencial permite probar, ensayar y experimentar, para luego analizar, reflexionar y proponer desde lo vivenciado. Puede incluirse como parte del acto de culminación, donde se puede exponer una obra breve actuada por los párvulos, niños y jóvenes, a través de títe</w:t>
      </w:r>
      <w:r w:rsidR="00DB0FC3" w:rsidRPr="0009654E">
        <w:rPr>
          <w:sz w:val="20"/>
          <w:szCs w:val="20"/>
        </w:rPr>
        <w:t>res, pequeños sketch, o teatro.</w:t>
      </w:r>
    </w:p>
    <w:p w:rsidR="00DD40E7" w:rsidRPr="0009654E" w:rsidRDefault="00DD40E7" w:rsidP="00DD40E7">
      <w:pPr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 xml:space="preserve">Cartas y entrevistas </w:t>
      </w:r>
    </w:p>
    <w:p w:rsidR="00DD40E7" w:rsidRPr="0009654E" w:rsidRDefault="00DD40E7" w:rsidP="00DD40E7">
      <w:pPr>
        <w:rPr>
          <w:sz w:val="20"/>
          <w:szCs w:val="20"/>
        </w:rPr>
      </w:pPr>
      <w:r w:rsidRPr="0009654E">
        <w:rPr>
          <w:sz w:val="20"/>
          <w:szCs w:val="20"/>
        </w:rPr>
        <w:t>Se puede invitar a los niños a escribir cartas o realizar entrevistas a otros miembros de la comunidad y a sus pares, reflexionando y preguntando sobre temas que les parecen relevan</w:t>
      </w:r>
      <w:r w:rsidR="00DB0FC3" w:rsidRPr="0009654E">
        <w:rPr>
          <w:sz w:val="20"/>
          <w:szCs w:val="20"/>
        </w:rPr>
        <w:t>tes para una buena convivencia.</w:t>
      </w:r>
    </w:p>
    <w:p w:rsidR="00DD40E7" w:rsidRPr="0009654E" w:rsidRDefault="00DD40E7" w:rsidP="00DD40E7">
      <w:pPr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>Paneles y diarios murales</w:t>
      </w:r>
    </w:p>
    <w:p w:rsidR="00DD40E7" w:rsidRPr="0009654E" w:rsidRDefault="00DD40E7" w:rsidP="00DD40E7">
      <w:pPr>
        <w:rPr>
          <w:sz w:val="20"/>
          <w:szCs w:val="20"/>
        </w:rPr>
      </w:pPr>
      <w:r w:rsidRPr="0009654E">
        <w:rPr>
          <w:sz w:val="20"/>
          <w:szCs w:val="20"/>
        </w:rPr>
        <w:t xml:space="preserve">Los paneles y diarios murales pueden ofrecer un espacio en que se exponga a la comunidad los resultados de las actividades y los registros emanados de las mismas. </w:t>
      </w:r>
    </w:p>
    <w:p w:rsidR="00DB0FC3" w:rsidRPr="0009654E" w:rsidRDefault="00DB0FC3" w:rsidP="00DD40E7">
      <w:pPr>
        <w:rPr>
          <w:sz w:val="20"/>
          <w:szCs w:val="20"/>
          <w:u w:val="single"/>
        </w:rPr>
      </w:pPr>
      <w:r w:rsidRPr="0009654E">
        <w:rPr>
          <w:sz w:val="20"/>
          <w:szCs w:val="20"/>
          <w:u w:val="single"/>
        </w:rPr>
        <w:t xml:space="preserve">Elección del mejor compañero </w:t>
      </w:r>
    </w:p>
    <w:p w:rsidR="00DD40E7" w:rsidRPr="0009654E" w:rsidRDefault="00DB0FC3" w:rsidP="00DD40E7">
      <w:pPr>
        <w:rPr>
          <w:sz w:val="20"/>
          <w:szCs w:val="20"/>
        </w:rPr>
      </w:pPr>
      <w:r w:rsidRPr="0009654E">
        <w:rPr>
          <w:sz w:val="20"/>
          <w:szCs w:val="20"/>
        </w:rPr>
        <w:t>Contextualizar lo que significa ser mejor compañero, elegirlo y publicar en un lugar visible a los mejores compañeros de cada curso.</w:t>
      </w:r>
      <w:r w:rsidR="00CA332E">
        <w:rPr>
          <w:sz w:val="20"/>
          <w:szCs w:val="20"/>
        </w:rPr>
        <w:t xml:space="preserve"> Ellos pueden ser</w:t>
      </w:r>
      <w:r w:rsidR="00CA332E" w:rsidRPr="00CA332E">
        <w:rPr>
          <w:sz w:val="20"/>
          <w:szCs w:val="20"/>
        </w:rPr>
        <w:t xml:space="preserve"> los “Representantes de la Conviven</w:t>
      </w:r>
      <w:r w:rsidR="00CA332E">
        <w:rPr>
          <w:sz w:val="20"/>
          <w:szCs w:val="20"/>
        </w:rPr>
        <w:t xml:space="preserve">cia” en cada uno de los cursos, </w:t>
      </w:r>
      <w:r w:rsidR="00CA332E" w:rsidRPr="00CA332E">
        <w:rPr>
          <w:sz w:val="20"/>
          <w:szCs w:val="20"/>
        </w:rPr>
        <w:t>siempre dispuestos a respetar, acoger e integrar. Estos alumnos, dado que son considerados garantes del buen trato y la sana convivencia, serán luego capacitados para transformarse en mediadores pares.</w:t>
      </w:r>
    </w:p>
    <w:p w:rsidR="00DB0FC3" w:rsidRPr="0009654E" w:rsidRDefault="00DB0FC3" w:rsidP="00DD40E7">
      <w:pPr>
        <w:rPr>
          <w:sz w:val="20"/>
          <w:szCs w:val="20"/>
        </w:rPr>
      </w:pPr>
    </w:p>
    <w:sectPr w:rsidR="00DB0FC3" w:rsidRPr="0009654E" w:rsidSect="00096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04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D3" w:rsidRDefault="00FE2FD3" w:rsidP="00DD40E7">
      <w:pPr>
        <w:spacing w:after="0" w:line="240" w:lineRule="auto"/>
      </w:pPr>
      <w:r>
        <w:separator/>
      </w:r>
    </w:p>
  </w:endnote>
  <w:endnote w:type="continuationSeparator" w:id="0">
    <w:p w:rsidR="00FE2FD3" w:rsidRDefault="00FE2FD3" w:rsidP="00D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B6" w:rsidRDefault="005E20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A1" w:rsidRDefault="001472A1">
    <w:pPr>
      <w:pStyle w:val="Piedepgina"/>
    </w:pPr>
    <w:r>
      <w:t>MARÍA VERÓNICA MORAGA APOLONIO/ENCARGADA DE CONVIVENCIA ESCOLAR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B6" w:rsidRDefault="005E20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D3" w:rsidRDefault="00FE2FD3" w:rsidP="00DD40E7">
      <w:pPr>
        <w:spacing w:after="0" w:line="240" w:lineRule="auto"/>
      </w:pPr>
      <w:r>
        <w:separator/>
      </w:r>
    </w:p>
  </w:footnote>
  <w:footnote w:type="continuationSeparator" w:id="0">
    <w:p w:rsidR="00FE2FD3" w:rsidRDefault="00FE2FD3" w:rsidP="00D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B6" w:rsidRDefault="005E20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E7" w:rsidRDefault="005E20B6">
    <w:pPr>
      <w:pStyle w:val="Encabezado"/>
    </w:pPr>
    <w:r>
      <w:t>COLE</w:t>
    </w:r>
    <w:bookmarkStart w:id="0" w:name="_GoBack"/>
    <w:bookmarkEnd w:id="0"/>
    <w:r w:rsidR="00DD40E7">
      <w:t>GIO MIRAFLORES</w:t>
    </w:r>
    <w:r w:rsidR="00DD40E7">
      <w:tab/>
    </w:r>
    <w:r w:rsidR="00DD40E7">
      <w:tab/>
      <w:t>DEPARTAMENTO DE ORIENTACIÓN/PSICOSOCIAL</w:t>
    </w:r>
  </w:p>
  <w:p w:rsidR="00DD40E7" w:rsidRDefault="00DD40E7">
    <w:pPr>
      <w:pStyle w:val="Encabezado"/>
    </w:pPr>
    <w:r>
      <w:t>VIÑA DEL MAR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B6" w:rsidRDefault="005E20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E7"/>
    <w:rsid w:val="0009654E"/>
    <w:rsid w:val="001472A1"/>
    <w:rsid w:val="004F3381"/>
    <w:rsid w:val="005E20B6"/>
    <w:rsid w:val="005F37FE"/>
    <w:rsid w:val="00887DDF"/>
    <w:rsid w:val="00922E1C"/>
    <w:rsid w:val="00AC38E0"/>
    <w:rsid w:val="00C065DC"/>
    <w:rsid w:val="00CA332E"/>
    <w:rsid w:val="00D54303"/>
    <w:rsid w:val="00DB0FC3"/>
    <w:rsid w:val="00DD40E7"/>
    <w:rsid w:val="00EF60D8"/>
    <w:rsid w:val="00FD50EB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E50F93-999E-4F80-8C1E-BF60A9B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0E7"/>
  </w:style>
  <w:style w:type="paragraph" w:styleId="Piedepgina">
    <w:name w:val="footer"/>
    <w:basedOn w:val="Normal"/>
    <w:link w:val="PiedepginaCar"/>
    <w:uiPriority w:val="99"/>
    <w:unhideWhenUsed/>
    <w:rsid w:val="00DD4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3</cp:revision>
  <cp:lastPrinted>2013-04-16T15:18:00Z</cp:lastPrinted>
  <dcterms:created xsi:type="dcterms:W3CDTF">2018-04-17T12:13:00Z</dcterms:created>
  <dcterms:modified xsi:type="dcterms:W3CDTF">2018-04-17T12:18:00Z</dcterms:modified>
</cp:coreProperties>
</file>